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39CA" w14:textId="6646F327" w:rsidR="003A63AC" w:rsidRPr="00BD649B" w:rsidRDefault="00BD649B">
      <w:pPr>
        <w:rPr>
          <w:b/>
          <w:bCs/>
          <w:u w:val="single"/>
        </w:rPr>
      </w:pPr>
      <w:r w:rsidRPr="00BD649B">
        <w:rPr>
          <w:b/>
          <w:bCs/>
          <w:u w:val="single"/>
        </w:rPr>
        <w:t>Souprava vysprávková Turbo</w:t>
      </w:r>
    </w:p>
    <w:p w14:paraId="4394F338" w14:textId="616617E6" w:rsidR="00BD649B" w:rsidRDefault="00BD649B" w:rsidP="00BD649B">
      <w:pPr>
        <w:jc w:val="center"/>
      </w:pPr>
      <w:r>
        <w:rPr>
          <w:noProof/>
        </w:rPr>
        <w:drawing>
          <wp:inline distT="0" distB="0" distL="0" distR="0" wp14:anchorId="56209A26" wp14:editId="4A73E8E9">
            <wp:extent cx="4943475" cy="3790950"/>
            <wp:effectExtent l="0" t="0" r="9525" b="0"/>
            <wp:docPr id="1662989423" name="Obrázek 1" descr="Obsah obrázku obloha, venku, území, ko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89423" name="Obrázek 1" descr="Obsah obrázku obloha, venku, území, ko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4FCD4" w14:textId="5FBA15F8" w:rsidR="00BD649B" w:rsidRDefault="00BD649B" w:rsidP="00BD649B">
      <w:pPr>
        <w:jc w:val="center"/>
      </w:pPr>
      <w:r>
        <w:rPr>
          <w:noProof/>
        </w:rPr>
        <w:drawing>
          <wp:inline distT="0" distB="0" distL="0" distR="0" wp14:anchorId="7C042763" wp14:editId="278D6AE9">
            <wp:extent cx="4933950" cy="3886200"/>
            <wp:effectExtent l="0" t="0" r="0" b="0"/>
            <wp:docPr id="1807521216" name="Obrázek 2" descr="Obsah obrázku obloha, venku, území, vozi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21216" name="Obrázek 2" descr="Obsah obrázku obloha, venku, území, vozid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6C305" w14:textId="41DC10BF" w:rsidR="00BD649B" w:rsidRDefault="00BD649B" w:rsidP="00BD649B">
      <w:proofErr w:type="spellStart"/>
      <w:r>
        <w:t>R.v</w:t>
      </w:r>
      <w:proofErr w:type="spellEnd"/>
      <w:r>
        <w:t>.: 2007, celková oprava nutná</w:t>
      </w:r>
    </w:p>
    <w:sectPr w:rsidR="00BD6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9B"/>
    <w:rsid w:val="002E0733"/>
    <w:rsid w:val="003A63AC"/>
    <w:rsid w:val="00635D68"/>
    <w:rsid w:val="00B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731F"/>
  <w15:chartTrackingRefBased/>
  <w15:docId w15:val="{B979797F-82EE-4113-A904-B988B9C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6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6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6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6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6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6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6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6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6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6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64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64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64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64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64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64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6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6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6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64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64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64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6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64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6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Hrabal Radek</dc:creator>
  <cp:keywords/>
  <dc:description/>
  <cp:lastModifiedBy>Hrabal Radek</cp:lastModifiedBy>
  <cp:revision>1</cp:revision>
  <dcterms:created xsi:type="dcterms:W3CDTF">2025-06-24T07:50:00Z</dcterms:created>
  <dcterms:modified xsi:type="dcterms:W3CDTF">2025-06-24T07:56:00Z</dcterms:modified>
</cp:coreProperties>
</file>